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14:paraId="2D83054A" w14:textId="77777777" w:rsidR="00272340" w:rsidRDefault="00272340">
      <w:pPr>
        <w:pStyle w:val="Tahoma"/>
      </w:pPr>
    </w:p>
    <w:p w14:paraId="166EB30A" w14:textId="77777777" w:rsidR="00EB2119" w:rsidRDefault="00EB2119" w:rsidP="00EB2119">
      <w:pPr>
        <w:pStyle w:val="Tahoma"/>
        <w:jc w:val="center"/>
      </w:pPr>
      <w:r>
        <w:t>Meeting 1, 20</w:t>
      </w:r>
      <w:r w:rsidR="00577F3D">
        <w:t>1</w:t>
      </w:r>
      <w:r w:rsidR="005F2516">
        <w:t>4</w:t>
      </w:r>
      <w:r>
        <w:t>-1</w:t>
      </w:r>
      <w:r w:rsidR="005F2516">
        <w:t>5</w:t>
      </w:r>
    </w:p>
    <w:p w14:paraId="2FD7413A" w14:textId="77777777" w:rsidR="00EB2119" w:rsidRDefault="00EB2119" w:rsidP="00EB2119">
      <w:pPr>
        <w:pStyle w:val="Tahoma"/>
        <w:jc w:val="center"/>
      </w:pPr>
      <w:r>
        <w:t>BH-302</w:t>
      </w:r>
    </w:p>
    <w:p w14:paraId="6FEE298E" w14:textId="618D0BAA" w:rsidR="00EB2119" w:rsidRDefault="00EB2119" w:rsidP="00EB2119">
      <w:pPr>
        <w:pStyle w:val="Tahoma"/>
        <w:jc w:val="center"/>
      </w:pPr>
      <w:r>
        <w:t xml:space="preserve">Wednesday, </w:t>
      </w:r>
      <w:r w:rsidR="00FB7BE7">
        <w:t>8 Octo</w:t>
      </w:r>
      <w:r>
        <w:t>ber, 2-4 PM</w:t>
      </w:r>
    </w:p>
    <w:p w14:paraId="1EBD2479" w14:textId="77777777" w:rsidR="00255BC8" w:rsidRDefault="00255BC8" w:rsidP="00EB2119">
      <w:pPr>
        <w:pStyle w:val="Tahoma"/>
        <w:jc w:val="center"/>
      </w:pPr>
    </w:p>
    <w:p w14:paraId="592D0169" w14:textId="77777777"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14:paraId="2F44250A" w14:textId="55C1F299" w:rsidR="005F2516" w:rsidRDefault="005F2516" w:rsidP="00FB7BE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the minutes of the last </w:t>
      </w:r>
      <w:r w:rsidR="00FB7BE7">
        <w:t xml:space="preserve">two </w:t>
      </w:r>
      <w:r>
        <w:t>meeting</w:t>
      </w:r>
      <w:r w:rsidR="00FB7BE7">
        <w:t>s</w:t>
      </w:r>
      <w:r w:rsidR="0028639D">
        <w:t xml:space="preserve"> (Sept 10 &amp; 24)</w:t>
      </w:r>
    </w:p>
    <w:p w14:paraId="3FA336D4" w14:textId="5EB9B80F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</w:t>
      </w:r>
    </w:p>
    <w:p w14:paraId="737B3582" w14:textId="62277C8E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143B18">
        <w:t xml:space="preserve">lect </w:t>
      </w:r>
      <w:r w:rsidR="00300C84">
        <w:t xml:space="preserve">a liaison to the </w:t>
      </w:r>
      <w:r w:rsidR="00A06062">
        <w:t>Academic S</w:t>
      </w:r>
      <w:r w:rsidR="00300C84">
        <w:t>enate</w:t>
      </w:r>
    </w:p>
    <w:p w14:paraId="086AD003" w14:textId="22DD3D26" w:rsidR="00A06062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representative to the General Education Governing Committee</w:t>
      </w:r>
      <w:r w:rsidR="00903B37">
        <w:t xml:space="preserve"> (GEGC)</w:t>
      </w:r>
    </w:p>
    <w:p w14:paraId="07DE42AA" w14:textId="51DA956D" w:rsidR="00A06062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representative to the Graduation Writing Assessment Requirement Committee</w:t>
      </w:r>
    </w:p>
    <w:p w14:paraId="74B02E46" w14:textId="1CE980FA" w:rsidR="00A06062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</w:t>
      </w:r>
      <w:bookmarkStart w:id="0" w:name="_GoBack"/>
      <w:bookmarkEnd w:id="0"/>
      <w:r w:rsidR="00A06062">
        <w:t>tative to the International Education Committee</w:t>
      </w:r>
    </w:p>
    <w:p w14:paraId="70B988B4" w14:textId="2D56B060" w:rsidR="00A06062" w:rsidRDefault="000919A2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BA in Family and Consumer Sciences</w:t>
      </w:r>
    </w:p>
    <w:p w14:paraId="5D1297CE" w14:textId="1C7F9ADF" w:rsidR="000919A2" w:rsidRDefault="00903B37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GEGC Recommendation: Lynn Mahoney &amp; David Wallace (time certain 2:45 pm)</w:t>
      </w:r>
    </w:p>
    <w:p w14:paraId="32AD706E" w14:textId="42BEEB80" w:rsidR="007D50C1" w:rsidRDefault="007D50C1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GE Supplement</w:t>
      </w:r>
    </w:p>
    <w:p w14:paraId="2A9723A1" w14:textId="5041B20F" w:rsidR="00C53B35" w:rsidRDefault="00C53B35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CHHS Graduate Certificates in Urban Executive Management and Transportation Policy and Planning</w:t>
      </w:r>
    </w:p>
    <w:p w14:paraId="77C496B1" w14:textId="6A2A5532" w:rsidR="00DB64E3" w:rsidRDefault="00DB64E3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School of Nursing MS in Nursing/Master of Public Health and MS in Nursing/MS in Health Care Administration</w:t>
      </w:r>
    </w:p>
    <w:p w14:paraId="18BE52D6" w14:textId="77777777"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20E4" w14:textId="77777777" w:rsidR="00DB64E3" w:rsidRDefault="00DB64E3">
      <w:r>
        <w:separator/>
      </w:r>
    </w:p>
  </w:endnote>
  <w:endnote w:type="continuationSeparator" w:id="0">
    <w:p w14:paraId="78C58554" w14:textId="77777777" w:rsidR="00DB64E3" w:rsidRDefault="00D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8F84" w14:textId="77777777" w:rsidR="00DB64E3" w:rsidRDefault="00DB64E3">
      <w:r>
        <w:separator/>
      </w:r>
    </w:p>
  </w:footnote>
  <w:footnote w:type="continuationSeparator" w:id="0">
    <w:p w14:paraId="713EFF67" w14:textId="77777777" w:rsidR="00DB64E3" w:rsidRDefault="00DB6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768C3"/>
    <w:rsid w:val="000919A2"/>
    <w:rsid w:val="000B2F7E"/>
    <w:rsid w:val="000E6696"/>
    <w:rsid w:val="00114109"/>
    <w:rsid w:val="00127A89"/>
    <w:rsid w:val="001344BC"/>
    <w:rsid w:val="00143B18"/>
    <w:rsid w:val="00167750"/>
    <w:rsid w:val="0017228A"/>
    <w:rsid w:val="00217B76"/>
    <w:rsid w:val="00255BC8"/>
    <w:rsid w:val="00272340"/>
    <w:rsid w:val="00275F72"/>
    <w:rsid w:val="0028639D"/>
    <w:rsid w:val="00293FC2"/>
    <w:rsid w:val="002D07D4"/>
    <w:rsid w:val="002D5759"/>
    <w:rsid w:val="002F3DB6"/>
    <w:rsid w:val="00300C84"/>
    <w:rsid w:val="00320A3E"/>
    <w:rsid w:val="003477E4"/>
    <w:rsid w:val="00357EC8"/>
    <w:rsid w:val="0039207B"/>
    <w:rsid w:val="0045522E"/>
    <w:rsid w:val="004904FC"/>
    <w:rsid w:val="004B6B5A"/>
    <w:rsid w:val="004E1C4B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6102F"/>
    <w:rsid w:val="0086221F"/>
    <w:rsid w:val="0089226E"/>
    <w:rsid w:val="008945C3"/>
    <w:rsid w:val="00903B37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AF2419"/>
    <w:rsid w:val="00B47318"/>
    <w:rsid w:val="00B847CF"/>
    <w:rsid w:val="00B9061D"/>
    <w:rsid w:val="00BA19C2"/>
    <w:rsid w:val="00C203EA"/>
    <w:rsid w:val="00C412EA"/>
    <w:rsid w:val="00C53B35"/>
    <w:rsid w:val="00C70F46"/>
    <w:rsid w:val="00C81B85"/>
    <w:rsid w:val="00CC5DA7"/>
    <w:rsid w:val="00D40A80"/>
    <w:rsid w:val="00D84367"/>
    <w:rsid w:val="00DA4D1C"/>
    <w:rsid w:val="00DB64E3"/>
    <w:rsid w:val="00DF5390"/>
    <w:rsid w:val="00E368FE"/>
    <w:rsid w:val="00E378FE"/>
    <w:rsid w:val="00EB2119"/>
    <w:rsid w:val="00EF0CC6"/>
    <w:rsid w:val="00F4562A"/>
    <w:rsid w:val="00F47F6E"/>
    <w:rsid w:val="00F641E8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Babette Benken</cp:lastModifiedBy>
  <cp:revision>11</cp:revision>
  <cp:lastPrinted>2014-10-06T23:05:00Z</cp:lastPrinted>
  <dcterms:created xsi:type="dcterms:W3CDTF">2014-10-06T21:53:00Z</dcterms:created>
  <dcterms:modified xsi:type="dcterms:W3CDTF">2014-10-06T23:05:00Z</dcterms:modified>
</cp:coreProperties>
</file>